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4C56" w14:textId="77777777"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16E34035" w14:textId="77777777"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14:paraId="723FB4BB" w14:textId="77777777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F73D" w14:textId="77777777"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14:paraId="0373ABAA" w14:textId="77777777"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078D5DB2" w14:textId="77777777"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14:paraId="55502D56" w14:textId="77777777"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14:paraId="7FE81481" w14:textId="77777777" w:rsidR="000C7287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F07D91">
              <w:rPr>
                <w:rFonts w:ascii="Times New Roman" w:eastAsia="標楷體" w:hAnsi="Times New Roman" w:hint="eastAsia"/>
                <w:bCs/>
              </w:rPr>
              <w:t>國科會</w:t>
            </w:r>
            <w:r w:rsidRPr="00520863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14:paraId="05679805" w14:textId="77777777" w:rsidR="00CA5F40" w:rsidRPr="00520863" w:rsidRDefault="00CA5F40" w:rsidP="000C7287">
            <w:pPr>
              <w:spacing w:line="0" w:lineRule="atLeast"/>
              <w:ind w:leftChars="695" w:left="1668" w:firstLine="2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20863" w14:paraId="5E44546C" w14:textId="77777777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5DA0" w14:textId="77777777"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線上通報。</w:t>
            </w:r>
          </w:p>
          <w:p w14:paraId="15E587FD" w14:textId="77777777"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219EA59E" w14:textId="77777777"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「行政審查完成」通知信為簽收證明，本會不另用印紙本簽收單或送審證明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7E678BA5" w14:textId="77777777"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20863" w14:paraId="48789C51" w14:textId="77777777" w:rsidTr="0029173E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54608" w14:textId="77777777"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C7BF1" w14:textId="77777777"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14:paraId="206BC0FE" w14:textId="77777777"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78E3D" w14:textId="77777777" w:rsidR="00AA31A9" w:rsidRPr="00520863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C74595"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結案</w:t>
            </w: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4B6810" w:rsidRPr="00520863" w14:paraId="5E3EE61B" w14:textId="77777777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A751" w14:textId="77777777"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AABC" w14:textId="77777777"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□受試者說明及同意書：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研究參與者之同意書簽名頁影本</w:t>
            </w:r>
          </w:p>
        </w:tc>
      </w:tr>
      <w:tr w:rsidR="004B6810" w:rsidRPr="00520863" w14:paraId="681F3747" w14:textId="77777777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84BC" w14:textId="77777777"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DB7D" w14:textId="77777777"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</w:rPr>
              <w:t>本院發生之嚴重不良事件及非預期問題受試者摘要報告清單</w:t>
            </w:r>
          </w:p>
        </w:tc>
      </w:tr>
      <w:tr w:rsidR="004B6810" w:rsidRPr="00520863" w14:paraId="6838A6E0" w14:textId="77777777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9C27" w14:textId="77777777"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3339" w14:textId="77777777"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EE3E" w14:textId="77777777" w:rsidR="004B6810" w:rsidRPr="00C74595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成果報告</w:t>
            </w:r>
          </w:p>
        </w:tc>
      </w:tr>
      <w:tr w:rsidR="004B6810" w:rsidRPr="00520863" w14:paraId="01B23E40" w14:textId="77777777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BDDC" w14:textId="77777777"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7CA2" w14:textId="77777777"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3947" w14:textId="77777777"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4B6810" w:rsidRPr="00520863" w14:paraId="1143B19A" w14:textId="77777777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CE7B" w14:textId="77777777"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051F" w14:textId="77777777"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6F32" w14:textId="77777777"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4B6810" w:rsidRPr="00520863" w14:paraId="2A26EC8A" w14:textId="77777777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0BA7" w14:textId="77777777"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F409" w14:textId="77777777" w:rsidR="004B6810" w:rsidRPr="00C74595" w:rsidRDefault="004B6810" w:rsidP="004B6810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4595">
              <w:rPr>
                <w:rFonts w:ascii="Times New Roman" w:eastAsia="標楷體" w:hAnsi="Times New Roman" w:hint="eastAsia"/>
                <w:color w:val="000000"/>
                <w:szCs w:val="24"/>
              </w:rPr>
              <w:t>□新醫療技術及新醫療器材臨床試驗成果報告</w:t>
            </w:r>
          </w:p>
        </w:tc>
      </w:tr>
      <w:tr w:rsidR="004B6810" w:rsidRPr="00520863" w14:paraId="4C52E923" w14:textId="77777777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39DC" w14:textId="77777777"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6A96" w14:textId="77777777"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新醫療技術及新醫療器材臨床試驗計畫執行報告</w:t>
            </w:r>
          </w:p>
        </w:tc>
      </w:tr>
      <w:tr w:rsidR="004B6810" w:rsidRPr="00520863" w14:paraId="6B1F7627" w14:textId="77777777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CC18" w14:textId="77777777"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692C" w14:textId="77777777"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新醫療技術及新醫療器材臨床試驗計畫執行情形</w:t>
            </w:r>
          </w:p>
        </w:tc>
      </w:tr>
      <w:tr w:rsidR="002F0608" w:rsidRPr="00520863" w14:paraId="694B5CDB" w14:textId="77777777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A6B6" w14:textId="77777777"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675D" w14:textId="77777777" w:rsidR="002F0608" w:rsidRPr="007936AF" w:rsidRDefault="002F0608" w:rsidP="00095471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2D0F" w14:textId="77777777"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2F0608" w:rsidRPr="00520863" w14:paraId="6877C794" w14:textId="77777777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378C" w14:textId="77777777"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9E3F" w14:textId="77777777"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AD0E" w14:textId="77777777"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2F0608" w:rsidRPr="00520863" w14:paraId="48DD5AC9" w14:textId="77777777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5C45" w14:textId="77777777"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A54D" w14:textId="77777777"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3377" w14:textId="77777777"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C60B5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臨床試驗結案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2F0608" w:rsidRPr="00520863" w14:paraId="48CDCC12" w14:textId="77777777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A2D7" w14:textId="77777777"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F96F" w14:textId="77777777"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DD62" w14:textId="77777777"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□收錄受試者清單</w:t>
            </w:r>
          </w:p>
        </w:tc>
      </w:tr>
      <w:tr w:rsidR="002F0608" w:rsidRPr="00781D24" w14:paraId="4B411196" w14:textId="77777777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B5B8" w14:textId="77777777" w:rsidR="002F0608" w:rsidRPr="007C3441" w:rsidRDefault="002F0608" w:rsidP="00095471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14:paraId="0DBA0BE5" w14:textId="77777777" w:rsidR="002F0608" w:rsidRPr="007C3441" w:rsidRDefault="002F0608" w:rsidP="00095471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14:paraId="3566FE93" w14:textId="77777777" w:rsidR="002F0608" w:rsidRPr="00781D24" w:rsidRDefault="002F0608" w:rsidP="0009547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14:paraId="19B749BE" w14:textId="4D1DDF90" w:rsidR="00CA5F40" w:rsidRPr="00520863" w:rsidRDefault="005E4BDC" w:rsidP="005E4BDC">
      <w:pPr>
        <w:pStyle w:val="a4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/>
          <w:sz w:val="28"/>
          <w:szCs w:val="28"/>
        </w:rPr>
        <w:t xml:space="preserve"> </w:t>
      </w:r>
    </w:p>
    <w:sectPr w:rsidR="00CA5F40" w:rsidRPr="00520863" w:rsidSect="001D7E9F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3353" w14:textId="77777777" w:rsidR="00E37E0A" w:rsidRDefault="00E37E0A" w:rsidP="00424DE2">
      <w:r>
        <w:separator/>
      </w:r>
    </w:p>
  </w:endnote>
  <w:endnote w:type="continuationSeparator" w:id="0">
    <w:p w14:paraId="125A8DF0" w14:textId="77777777"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C8E1" w14:textId="77777777" w:rsidR="00E37E0A" w:rsidRDefault="00E37E0A" w:rsidP="00424DE2">
      <w:r>
        <w:separator/>
      </w:r>
    </w:p>
  </w:footnote>
  <w:footnote w:type="continuationSeparator" w:id="0">
    <w:p w14:paraId="04F07844" w14:textId="77777777"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76D9" w14:textId="0B694056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1F7501">
      <w:rPr>
        <w:rFonts w:ascii="Times New Roman" w:eastAsia="標楷體" w:hAnsi="Times New Roman" w:hint="eastAsia"/>
        <w:szCs w:val="24"/>
      </w:rPr>
      <w:t>5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</w:t>
    </w:r>
    <w:r w:rsidR="00AC52CD">
      <w:rPr>
        <w:rFonts w:ascii="Times New Roman" w:eastAsia="標楷體" w:hAnsi="Times New Roman"/>
        <w:szCs w:val="24"/>
      </w:rPr>
      <w:t>9.0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6C"/>
    <w:rsid w:val="00081744"/>
    <w:rsid w:val="00093CF1"/>
    <w:rsid w:val="00095390"/>
    <w:rsid w:val="000A5D25"/>
    <w:rsid w:val="000C7287"/>
    <w:rsid w:val="000D0CF1"/>
    <w:rsid w:val="00127A5C"/>
    <w:rsid w:val="00152435"/>
    <w:rsid w:val="00183FBD"/>
    <w:rsid w:val="00194FA4"/>
    <w:rsid w:val="001A0B4C"/>
    <w:rsid w:val="001B0E5F"/>
    <w:rsid w:val="001B4CBC"/>
    <w:rsid w:val="001D7E9F"/>
    <w:rsid w:val="001F734F"/>
    <w:rsid w:val="001F7501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173E"/>
    <w:rsid w:val="002A2CBD"/>
    <w:rsid w:val="002C33AA"/>
    <w:rsid w:val="002C67A7"/>
    <w:rsid w:val="002E06CC"/>
    <w:rsid w:val="002F0608"/>
    <w:rsid w:val="002F5EC0"/>
    <w:rsid w:val="00305E1A"/>
    <w:rsid w:val="003221CA"/>
    <w:rsid w:val="0035043F"/>
    <w:rsid w:val="00364416"/>
    <w:rsid w:val="00390700"/>
    <w:rsid w:val="003C65FD"/>
    <w:rsid w:val="003D09C4"/>
    <w:rsid w:val="003F1228"/>
    <w:rsid w:val="003F3D53"/>
    <w:rsid w:val="0041446E"/>
    <w:rsid w:val="00424DE2"/>
    <w:rsid w:val="00443828"/>
    <w:rsid w:val="00462F9E"/>
    <w:rsid w:val="00465425"/>
    <w:rsid w:val="00494D65"/>
    <w:rsid w:val="004A3854"/>
    <w:rsid w:val="004A7885"/>
    <w:rsid w:val="004B6810"/>
    <w:rsid w:val="00520863"/>
    <w:rsid w:val="00536B97"/>
    <w:rsid w:val="00554B41"/>
    <w:rsid w:val="00557580"/>
    <w:rsid w:val="005B17B5"/>
    <w:rsid w:val="005E04FF"/>
    <w:rsid w:val="005E4BDC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07BAA"/>
    <w:rsid w:val="00712E23"/>
    <w:rsid w:val="00712EB2"/>
    <w:rsid w:val="00726C25"/>
    <w:rsid w:val="0074439E"/>
    <w:rsid w:val="00770C70"/>
    <w:rsid w:val="00781D24"/>
    <w:rsid w:val="0078261B"/>
    <w:rsid w:val="00784252"/>
    <w:rsid w:val="007936AF"/>
    <w:rsid w:val="007C3441"/>
    <w:rsid w:val="00834449"/>
    <w:rsid w:val="00860D53"/>
    <w:rsid w:val="008B1196"/>
    <w:rsid w:val="008C40D6"/>
    <w:rsid w:val="008C7F13"/>
    <w:rsid w:val="008E6BB2"/>
    <w:rsid w:val="008E7BFD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057EB"/>
    <w:rsid w:val="00A13F2C"/>
    <w:rsid w:val="00A733F6"/>
    <w:rsid w:val="00AA25D1"/>
    <w:rsid w:val="00AA31A9"/>
    <w:rsid w:val="00AC2490"/>
    <w:rsid w:val="00AC52CD"/>
    <w:rsid w:val="00AF5728"/>
    <w:rsid w:val="00B116BA"/>
    <w:rsid w:val="00B445B8"/>
    <w:rsid w:val="00B754D9"/>
    <w:rsid w:val="00BB1E3B"/>
    <w:rsid w:val="00C11251"/>
    <w:rsid w:val="00C54666"/>
    <w:rsid w:val="00C60B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7E0A"/>
    <w:rsid w:val="00E67C5E"/>
    <w:rsid w:val="00E826CF"/>
    <w:rsid w:val="00E92C94"/>
    <w:rsid w:val="00EE0132"/>
    <w:rsid w:val="00EF5E63"/>
    <w:rsid w:val="00F02502"/>
    <w:rsid w:val="00F07D91"/>
    <w:rsid w:val="00F13811"/>
    <w:rsid w:val="00F32114"/>
    <w:rsid w:val="00F43598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5D50A4DB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5B175-8CAC-4EB2-B1C9-A98396A7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徐念慈 Nian-Cih Xu</cp:lastModifiedBy>
  <cp:revision>5</cp:revision>
  <cp:lastPrinted>2022-07-17T12:54:00Z</cp:lastPrinted>
  <dcterms:created xsi:type="dcterms:W3CDTF">2023-09-01T13:22:00Z</dcterms:created>
  <dcterms:modified xsi:type="dcterms:W3CDTF">2025-07-22T05:53:00Z</dcterms:modified>
</cp:coreProperties>
</file>